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广西玉柴/YC6K520-D30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YC6K520-D30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广西玉柴/YC6K520-D30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12.16L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129*155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356KW/382KW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5B21E0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